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8DCA" w14:textId="77777777" w:rsidR="00524135" w:rsidRDefault="00524135" w:rsidP="00CF4AF7">
      <w:pPr>
        <w:jc w:val="center"/>
        <w:rPr>
          <w:b/>
          <w:bCs/>
          <w:lang w:val="cs-CZ"/>
        </w:rPr>
      </w:pPr>
    </w:p>
    <w:p w14:paraId="133FEB08" w14:textId="21944121" w:rsidR="00BE2A31" w:rsidRPr="00E82A06" w:rsidRDefault="00115B8A" w:rsidP="00CF4AF7">
      <w:pPr>
        <w:jc w:val="center"/>
        <w:rPr>
          <w:b/>
          <w:bCs/>
          <w:sz w:val="28"/>
          <w:szCs w:val="28"/>
          <w:lang w:val="cs-CZ"/>
        </w:rPr>
      </w:pPr>
      <w:r w:rsidRPr="00E82A06">
        <w:rPr>
          <w:b/>
          <w:bCs/>
          <w:sz w:val="28"/>
          <w:szCs w:val="28"/>
          <w:lang w:val="cs-CZ"/>
        </w:rPr>
        <w:t>DALO Industry Days</w:t>
      </w:r>
      <w:r w:rsidR="00044388">
        <w:rPr>
          <w:b/>
          <w:bCs/>
          <w:sz w:val="28"/>
          <w:szCs w:val="28"/>
          <w:lang w:val="cs-CZ"/>
        </w:rPr>
        <w:t>, 20</w:t>
      </w:r>
      <w:r w:rsidR="00DD388B">
        <w:rPr>
          <w:b/>
          <w:bCs/>
          <w:sz w:val="28"/>
          <w:szCs w:val="28"/>
          <w:lang w:val="cs-CZ"/>
        </w:rPr>
        <w:t xml:space="preserve"> – 21/8/</w:t>
      </w:r>
      <w:r w:rsidRPr="00E82A06">
        <w:rPr>
          <w:b/>
          <w:bCs/>
          <w:sz w:val="28"/>
          <w:szCs w:val="28"/>
          <w:lang w:val="cs-CZ"/>
        </w:rPr>
        <w:t>2025</w:t>
      </w:r>
    </w:p>
    <w:p w14:paraId="7E0E9CE7" w14:textId="1270EDB9" w:rsidR="00115B8A" w:rsidRPr="004C163E" w:rsidRDefault="009B41FD" w:rsidP="004413E8">
      <w:pPr>
        <w:jc w:val="center"/>
        <w:rPr>
          <w:i/>
          <w:iCs/>
          <w:lang w:val="cs-CZ"/>
        </w:rPr>
      </w:pPr>
      <w:r w:rsidRPr="004C163E">
        <w:rPr>
          <w:i/>
          <w:iCs/>
          <w:lang w:val="cs-CZ"/>
        </w:rPr>
        <w:t xml:space="preserve">Zasláním vyplněného dotazníků souhlasíte se zařazením </w:t>
      </w:r>
      <w:r w:rsidR="004876CF">
        <w:rPr>
          <w:i/>
          <w:iCs/>
          <w:lang w:val="cs-CZ"/>
        </w:rPr>
        <w:t xml:space="preserve">firmy </w:t>
      </w:r>
      <w:r w:rsidRPr="004C163E">
        <w:rPr>
          <w:i/>
          <w:iCs/>
          <w:lang w:val="cs-CZ"/>
        </w:rPr>
        <w:t>do oficiálního seznamu českých firem</w:t>
      </w:r>
      <w:r w:rsidR="001452B9" w:rsidRPr="004C163E">
        <w:rPr>
          <w:i/>
          <w:iCs/>
          <w:lang w:val="cs-CZ"/>
        </w:rPr>
        <w:t xml:space="preserve"> na DALO ID 2025.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1A8F" w14:paraId="7120C735" w14:textId="77777777" w:rsidTr="00D71A8F">
        <w:tc>
          <w:tcPr>
            <w:tcW w:w="4675" w:type="dxa"/>
          </w:tcPr>
          <w:p w14:paraId="3D8A8887" w14:textId="34958C6A" w:rsidR="00D71A8F" w:rsidRDefault="00D71A8F">
            <w:pPr>
              <w:rPr>
                <w:lang w:val="cs-CZ"/>
              </w:rPr>
            </w:pPr>
            <w:r>
              <w:rPr>
                <w:lang w:val="cs-CZ"/>
              </w:rPr>
              <w:t>Jméno společnosti / firmy</w:t>
            </w:r>
          </w:p>
        </w:tc>
        <w:tc>
          <w:tcPr>
            <w:tcW w:w="4675" w:type="dxa"/>
          </w:tcPr>
          <w:p w14:paraId="06A488CD" w14:textId="77777777" w:rsidR="00D71A8F" w:rsidRDefault="00D71A8F">
            <w:pPr>
              <w:rPr>
                <w:lang w:val="cs-CZ"/>
              </w:rPr>
            </w:pPr>
          </w:p>
        </w:tc>
      </w:tr>
      <w:tr w:rsidR="00D71A8F" w14:paraId="1602F4E1" w14:textId="77777777" w:rsidTr="00D71A8F">
        <w:tc>
          <w:tcPr>
            <w:tcW w:w="4675" w:type="dxa"/>
          </w:tcPr>
          <w:p w14:paraId="118738F0" w14:textId="5E22EE68" w:rsidR="00D71A8F" w:rsidRDefault="004413E8">
            <w:pPr>
              <w:rPr>
                <w:lang w:val="cs-CZ"/>
              </w:rPr>
            </w:pPr>
            <w:r>
              <w:rPr>
                <w:lang w:val="cs-CZ"/>
              </w:rPr>
              <w:t>IČO</w:t>
            </w:r>
          </w:p>
        </w:tc>
        <w:tc>
          <w:tcPr>
            <w:tcW w:w="4675" w:type="dxa"/>
          </w:tcPr>
          <w:p w14:paraId="0BA00C42" w14:textId="77777777" w:rsidR="00D71A8F" w:rsidRDefault="00D71A8F">
            <w:pPr>
              <w:rPr>
                <w:lang w:val="cs-CZ"/>
              </w:rPr>
            </w:pPr>
          </w:p>
        </w:tc>
      </w:tr>
      <w:tr w:rsidR="00D71A8F" w14:paraId="69B490B7" w14:textId="77777777" w:rsidTr="00D71A8F">
        <w:tc>
          <w:tcPr>
            <w:tcW w:w="4675" w:type="dxa"/>
          </w:tcPr>
          <w:p w14:paraId="0A79185C" w14:textId="6F526B77" w:rsidR="00D71A8F" w:rsidRDefault="004413E8">
            <w:pPr>
              <w:rPr>
                <w:lang w:val="cs-CZ"/>
              </w:rPr>
            </w:pPr>
            <w:r>
              <w:rPr>
                <w:lang w:val="cs-CZ"/>
              </w:rPr>
              <w:t>Web</w:t>
            </w:r>
          </w:p>
        </w:tc>
        <w:tc>
          <w:tcPr>
            <w:tcW w:w="4675" w:type="dxa"/>
          </w:tcPr>
          <w:p w14:paraId="62A832DF" w14:textId="77777777" w:rsidR="00D71A8F" w:rsidRDefault="00D71A8F">
            <w:pPr>
              <w:rPr>
                <w:lang w:val="cs-CZ"/>
              </w:rPr>
            </w:pPr>
          </w:p>
        </w:tc>
      </w:tr>
    </w:tbl>
    <w:p w14:paraId="3605C99A" w14:textId="77777777" w:rsidR="00AF4CEB" w:rsidRDefault="00AF4CEB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6F7E" w14:paraId="1158BF4F" w14:textId="77777777" w:rsidTr="00FA6F7E">
        <w:tc>
          <w:tcPr>
            <w:tcW w:w="4675" w:type="dxa"/>
          </w:tcPr>
          <w:p w14:paraId="46FA1A6D" w14:textId="22B6D7CA" w:rsidR="00FA6F7E" w:rsidRDefault="00005FF4" w:rsidP="00005FF4">
            <w:pPr>
              <w:rPr>
                <w:lang w:val="cs-CZ"/>
              </w:rPr>
            </w:pPr>
            <w:r>
              <w:rPr>
                <w:lang w:val="cs-CZ"/>
              </w:rPr>
              <w:t>Kontaktní osoba – funkce</w:t>
            </w:r>
          </w:p>
        </w:tc>
        <w:tc>
          <w:tcPr>
            <w:tcW w:w="4675" w:type="dxa"/>
          </w:tcPr>
          <w:p w14:paraId="03D4AF61" w14:textId="77777777" w:rsidR="00FA6F7E" w:rsidRDefault="00FA6F7E">
            <w:pPr>
              <w:rPr>
                <w:lang w:val="cs-CZ"/>
              </w:rPr>
            </w:pPr>
          </w:p>
        </w:tc>
      </w:tr>
      <w:tr w:rsidR="00FA6F7E" w14:paraId="04BCA5C6" w14:textId="77777777" w:rsidTr="00FA6F7E">
        <w:tc>
          <w:tcPr>
            <w:tcW w:w="4675" w:type="dxa"/>
          </w:tcPr>
          <w:p w14:paraId="14AFED7A" w14:textId="72EBD2DA" w:rsidR="00FA6F7E" w:rsidRDefault="00005FF4">
            <w:pPr>
              <w:rPr>
                <w:lang w:val="cs-CZ"/>
              </w:rPr>
            </w:pPr>
            <w:r>
              <w:rPr>
                <w:lang w:val="cs-CZ"/>
              </w:rPr>
              <w:t>E-mail</w:t>
            </w:r>
          </w:p>
        </w:tc>
        <w:tc>
          <w:tcPr>
            <w:tcW w:w="4675" w:type="dxa"/>
          </w:tcPr>
          <w:p w14:paraId="3C362881" w14:textId="77777777" w:rsidR="00FA6F7E" w:rsidRDefault="00FA6F7E">
            <w:pPr>
              <w:rPr>
                <w:lang w:val="cs-CZ"/>
              </w:rPr>
            </w:pPr>
          </w:p>
        </w:tc>
      </w:tr>
      <w:tr w:rsidR="00FA6F7E" w14:paraId="79969F4A" w14:textId="77777777" w:rsidTr="00FA6F7E">
        <w:tc>
          <w:tcPr>
            <w:tcW w:w="4675" w:type="dxa"/>
          </w:tcPr>
          <w:p w14:paraId="5430464A" w14:textId="42A49521" w:rsidR="00FA6F7E" w:rsidRDefault="00005FF4">
            <w:pPr>
              <w:rPr>
                <w:lang w:val="cs-CZ"/>
              </w:rPr>
            </w:pPr>
            <w:r>
              <w:rPr>
                <w:lang w:val="cs-CZ"/>
              </w:rPr>
              <w:t>Telefon</w:t>
            </w:r>
          </w:p>
        </w:tc>
        <w:tc>
          <w:tcPr>
            <w:tcW w:w="4675" w:type="dxa"/>
          </w:tcPr>
          <w:p w14:paraId="5B0568E9" w14:textId="77777777" w:rsidR="00FA6F7E" w:rsidRDefault="00FA6F7E">
            <w:pPr>
              <w:rPr>
                <w:lang w:val="cs-CZ"/>
              </w:rPr>
            </w:pPr>
          </w:p>
        </w:tc>
      </w:tr>
    </w:tbl>
    <w:p w14:paraId="4B0CD75F" w14:textId="66DD468F" w:rsidR="00115B8A" w:rsidRPr="00C9377B" w:rsidRDefault="00115B8A" w:rsidP="00336FE6">
      <w:pPr>
        <w:spacing w:line="240" w:lineRule="auto"/>
        <w:jc w:val="both"/>
        <w:rPr>
          <w:i/>
          <w:iCs/>
          <w:lang w:val="cs-CZ"/>
        </w:rPr>
      </w:pPr>
      <w:r w:rsidRPr="00C9377B">
        <w:rPr>
          <w:i/>
          <w:iCs/>
          <w:lang w:val="cs-CZ"/>
        </w:rPr>
        <w:t xml:space="preserve">Pokud plánujete účast více zástupců, </w:t>
      </w:r>
      <w:r w:rsidR="009505D8" w:rsidRPr="00C9377B">
        <w:rPr>
          <w:i/>
          <w:iCs/>
          <w:lang w:val="cs-CZ"/>
        </w:rPr>
        <w:t>zkopírujte tabulku</w:t>
      </w:r>
      <w:r w:rsidR="00C9377B" w:rsidRPr="00C9377B">
        <w:rPr>
          <w:i/>
          <w:iCs/>
          <w:lang w:val="cs-CZ"/>
        </w:rPr>
        <w:t xml:space="preserve"> a zašlete </w:t>
      </w:r>
      <w:r w:rsidRPr="00C9377B">
        <w:rPr>
          <w:i/>
          <w:iCs/>
          <w:lang w:val="cs-CZ"/>
        </w:rPr>
        <w:t>prosím kontak</w:t>
      </w:r>
      <w:r w:rsidR="00C9377B" w:rsidRPr="00C9377B">
        <w:rPr>
          <w:i/>
          <w:iCs/>
          <w:lang w:val="cs-CZ"/>
        </w:rPr>
        <w:t>t</w:t>
      </w:r>
      <w:r w:rsidRPr="00C9377B">
        <w:rPr>
          <w:i/>
          <w:iCs/>
          <w:lang w:val="cs-CZ"/>
        </w:rPr>
        <w:t>y na</w:t>
      </w:r>
      <w:r w:rsidR="00336FE6">
        <w:rPr>
          <w:i/>
          <w:iCs/>
          <w:lang w:val="cs-CZ"/>
        </w:rPr>
        <w:t> </w:t>
      </w:r>
      <w:r w:rsidRPr="00C9377B">
        <w:rPr>
          <w:i/>
          <w:iCs/>
          <w:lang w:val="cs-CZ"/>
        </w:rPr>
        <w:t>všechny.</w:t>
      </w:r>
    </w:p>
    <w:p w14:paraId="1AEF3247" w14:textId="244123F5" w:rsidR="00115B8A" w:rsidRDefault="00115B8A">
      <w:pPr>
        <w:rPr>
          <w:lang w:val="cs-CZ"/>
        </w:rPr>
      </w:pPr>
      <w:r w:rsidRPr="00115B8A">
        <w:rPr>
          <w:b/>
          <w:bCs/>
          <w:lang w:val="cs-CZ"/>
        </w:rPr>
        <w:t>Logo firmy v tiskové kvalitě</w:t>
      </w:r>
      <w:r>
        <w:rPr>
          <w:lang w:val="cs-CZ"/>
        </w:rPr>
        <w:t xml:space="preserve"> </w:t>
      </w:r>
      <w:r w:rsidR="0045199D">
        <w:rPr>
          <w:lang w:val="cs-CZ"/>
        </w:rPr>
        <w:t>(</w:t>
      </w:r>
      <w:r w:rsidR="004455CB">
        <w:rPr>
          <w:lang w:val="cs-CZ"/>
        </w:rPr>
        <w:t xml:space="preserve">pro </w:t>
      </w:r>
      <w:r w:rsidR="0045199D">
        <w:rPr>
          <w:lang w:val="cs-CZ"/>
        </w:rPr>
        <w:t xml:space="preserve">tisk na společný banner) </w:t>
      </w:r>
      <w:r>
        <w:rPr>
          <w:lang w:val="cs-CZ"/>
        </w:rPr>
        <w:t>pošlete prosím v příloze k mailu.</w:t>
      </w:r>
    </w:p>
    <w:p w14:paraId="788352DD" w14:textId="6284A9AE" w:rsidR="00115B8A" w:rsidRDefault="00115B8A">
      <w:pPr>
        <w:rPr>
          <w:lang w:val="cs-CZ"/>
        </w:rPr>
      </w:pPr>
      <w:r w:rsidRPr="00115B8A">
        <w:rPr>
          <w:b/>
          <w:bCs/>
          <w:lang w:val="cs-CZ"/>
        </w:rPr>
        <w:t>Představení firmy v angličtině</w:t>
      </w:r>
      <w:r>
        <w:rPr>
          <w:lang w:val="cs-CZ"/>
        </w:rPr>
        <w:t xml:space="preserve"> (minimálně 50, maximálně 200 znaků):</w:t>
      </w:r>
    </w:p>
    <w:tbl>
      <w:tblPr>
        <w:tblStyle w:val="Mkatabulky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E487F" w:rsidRPr="00EC7C11" w14:paraId="7125C612" w14:textId="77777777" w:rsidTr="00344E80">
        <w:trPr>
          <w:trHeight w:val="1346"/>
        </w:trPr>
        <w:tc>
          <w:tcPr>
            <w:tcW w:w="9355" w:type="dxa"/>
          </w:tcPr>
          <w:p w14:paraId="25D0AD94" w14:textId="77777777" w:rsidR="00CE487F" w:rsidRPr="00CE487F" w:rsidRDefault="00CE487F" w:rsidP="00CE487F">
            <w:pPr>
              <w:rPr>
                <w:lang w:val="cs-CZ"/>
              </w:rPr>
            </w:pPr>
          </w:p>
          <w:p w14:paraId="16F33080" w14:textId="77777777" w:rsidR="00CE487F" w:rsidRDefault="00CE487F" w:rsidP="007729A0">
            <w:pPr>
              <w:tabs>
                <w:tab w:val="left" w:pos="3555"/>
              </w:tabs>
              <w:jc w:val="both"/>
              <w:rPr>
                <w:lang w:val="cs-CZ"/>
              </w:rPr>
            </w:pPr>
          </w:p>
          <w:p w14:paraId="13D50FBB" w14:textId="77777777" w:rsidR="00AD6E6E" w:rsidRDefault="00AD6E6E" w:rsidP="007729A0">
            <w:pPr>
              <w:tabs>
                <w:tab w:val="left" w:pos="3555"/>
              </w:tabs>
              <w:jc w:val="both"/>
              <w:rPr>
                <w:lang w:val="cs-CZ"/>
              </w:rPr>
            </w:pPr>
          </w:p>
          <w:p w14:paraId="1ABA1E36" w14:textId="7AB9922C" w:rsidR="00AD6E6E" w:rsidRPr="00CE487F" w:rsidRDefault="00AD6E6E" w:rsidP="007729A0">
            <w:pPr>
              <w:tabs>
                <w:tab w:val="left" w:pos="3555"/>
              </w:tabs>
              <w:jc w:val="both"/>
              <w:rPr>
                <w:lang w:val="cs-CZ"/>
              </w:rPr>
            </w:pPr>
          </w:p>
        </w:tc>
      </w:tr>
    </w:tbl>
    <w:p w14:paraId="63887A25" w14:textId="77777777" w:rsidR="00105954" w:rsidRDefault="00105954">
      <w:pPr>
        <w:rPr>
          <w:b/>
          <w:bCs/>
          <w:lang w:val="cs-CZ"/>
        </w:rPr>
      </w:pPr>
    </w:p>
    <w:p w14:paraId="21575289" w14:textId="6B168F93" w:rsidR="00115B8A" w:rsidRDefault="00115B8A" w:rsidP="00336FE6">
      <w:pPr>
        <w:jc w:val="both"/>
        <w:rPr>
          <w:lang w:val="cs-CZ"/>
        </w:rPr>
      </w:pPr>
      <w:r w:rsidRPr="00115B8A">
        <w:rPr>
          <w:b/>
          <w:bCs/>
          <w:lang w:val="cs-CZ"/>
        </w:rPr>
        <w:t>Brífink</w:t>
      </w:r>
      <w:r>
        <w:rPr>
          <w:lang w:val="cs-CZ"/>
        </w:rPr>
        <w:t>: Máte zájem o účast na neformálním brífinku velvyslance? Brífink proběhne v rezidenci ambasády (Ryvangs Allé 14, Copenhagen, 2100) v úterý 19/8/2025, předběžně od</w:t>
      </w:r>
      <w:r w:rsidR="00336FE6">
        <w:rPr>
          <w:lang w:val="cs-CZ"/>
        </w:rPr>
        <w:t> </w:t>
      </w:r>
      <w:r>
        <w:rPr>
          <w:lang w:val="cs-CZ"/>
        </w:rPr>
        <w:t xml:space="preserve">18:00 hod.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7F06" w14:paraId="2CD2EC04" w14:textId="77777777" w:rsidTr="00DE7F06">
        <w:tc>
          <w:tcPr>
            <w:tcW w:w="2337" w:type="dxa"/>
          </w:tcPr>
          <w:p w14:paraId="52670D67" w14:textId="78B30F1C" w:rsidR="00DE7F06" w:rsidRDefault="00DE7F06">
            <w:pPr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  <w:tc>
          <w:tcPr>
            <w:tcW w:w="2337" w:type="dxa"/>
          </w:tcPr>
          <w:p w14:paraId="567A15E3" w14:textId="77777777" w:rsidR="00DE7F06" w:rsidRDefault="00DE7F06">
            <w:pPr>
              <w:rPr>
                <w:lang w:val="cs-CZ"/>
              </w:rPr>
            </w:pPr>
          </w:p>
        </w:tc>
        <w:tc>
          <w:tcPr>
            <w:tcW w:w="2338" w:type="dxa"/>
          </w:tcPr>
          <w:p w14:paraId="24A68DC4" w14:textId="251CC973" w:rsidR="00DE7F06" w:rsidRDefault="00DE7F06">
            <w:pPr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  <w:tc>
          <w:tcPr>
            <w:tcW w:w="2338" w:type="dxa"/>
          </w:tcPr>
          <w:p w14:paraId="24996C0D" w14:textId="77777777" w:rsidR="00DE7F06" w:rsidRDefault="00DE7F06">
            <w:pPr>
              <w:rPr>
                <w:lang w:val="cs-CZ"/>
              </w:rPr>
            </w:pPr>
          </w:p>
        </w:tc>
      </w:tr>
    </w:tbl>
    <w:p w14:paraId="5F76B789" w14:textId="77777777" w:rsidR="00DE7F06" w:rsidRDefault="00DE7F06">
      <w:pPr>
        <w:rPr>
          <w:lang w:val="cs-CZ"/>
        </w:rPr>
      </w:pPr>
    </w:p>
    <w:p w14:paraId="612188E9" w14:textId="4727633E" w:rsidR="005956A7" w:rsidRDefault="005956A7" w:rsidP="000554DE">
      <w:pPr>
        <w:jc w:val="both"/>
        <w:rPr>
          <w:lang w:val="cs-CZ"/>
        </w:rPr>
      </w:pPr>
      <w:r w:rsidRPr="00DE3D12">
        <w:rPr>
          <w:b/>
          <w:bCs/>
          <w:lang w:val="cs-CZ"/>
        </w:rPr>
        <w:t>Výstavní prostor</w:t>
      </w:r>
      <w:r>
        <w:rPr>
          <w:lang w:val="cs-CZ"/>
        </w:rPr>
        <w:t>: Máte zájem o</w:t>
      </w:r>
      <w:r w:rsidR="007A1EAE">
        <w:rPr>
          <w:lang w:val="cs-CZ"/>
        </w:rPr>
        <w:t xml:space="preserve"> samostatný prostor v rámci českého stanu, </w:t>
      </w:r>
      <w:r w:rsidR="00C743F4">
        <w:rPr>
          <w:lang w:val="cs-CZ"/>
        </w:rPr>
        <w:t>na ploše</w:t>
      </w:r>
      <w:r w:rsidR="007A1EAE">
        <w:rPr>
          <w:lang w:val="cs-CZ"/>
        </w:rPr>
        <w:t xml:space="preserve"> cca</w:t>
      </w:r>
      <w:r w:rsidR="00543C8C">
        <w:rPr>
          <w:lang w:val="cs-CZ"/>
        </w:rPr>
        <w:t xml:space="preserve"> 2x2 m</w:t>
      </w:r>
      <w:r w:rsidR="00C743F4">
        <w:rPr>
          <w:lang w:val="cs-CZ"/>
        </w:rPr>
        <w:t xml:space="preserve">? </w:t>
      </w:r>
      <w:r w:rsidR="004A2D0E">
        <w:rPr>
          <w:lang w:val="cs-CZ"/>
        </w:rPr>
        <w:t xml:space="preserve">Počet míst je omezen, nicméně všechny firmy budou moci využít </w:t>
      </w:r>
      <w:r w:rsidR="00F95885">
        <w:rPr>
          <w:lang w:val="cs-CZ"/>
        </w:rPr>
        <w:t>zázemí stanu a prostoru k jednání.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067AF" w14:paraId="0B51F03A" w14:textId="77777777" w:rsidTr="00883867">
        <w:tc>
          <w:tcPr>
            <w:tcW w:w="2337" w:type="dxa"/>
          </w:tcPr>
          <w:p w14:paraId="39EFA5BC" w14:textId="77777777" w:rsidR="003067AF" w:rsidRDefault="003067AF" w:rsidP="00883867">
            <w:pPr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  <w:tc>
          <w:tcPr>
            <w:tcW w:w="2337" w:type="dxa"/>
          </w:tcPr>
          <w:p w14:paraId="39B6005A" w14:textId="77777777" w:rsidR="003067AF" w:rsidRDefault="003067AF" w:rsidP="00883867">
            <w:pPr>
              <w:rPr>
                <w:lang w:val="cs-CZ"/>
              </w:rPr>
            </w:pPr>
          </w:p>
        </w:tc>
        <w:tc>
          <w:tcPr>
            <w:tcW w:w="2338" w:type="dxa"/>
          </w:tcPr>
          <w:p w14:paraId="16385B7C" w14:textId="77777777" w:rsidR="003067AF" w:rsidRDefault="003067AF" w:rsidP="00883867">
            <w:pPr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  <w:tc>
          <w:tcPr>
            <w:tcW w:w="2338" w:type="dxa"/>
          </w:tcPr>
          <w:p w14:paraId="0B1A4EE9" w14:textId="77777777" w:rsidR="003067AF" w:rsidRDefault="003067AF" w:rsidP="00883867">
            <w:pPr>
              <w:rPr>
                <w:lang w:val="cs-CZ"/>
              </w:rPr>
            </w:pPr>
          </w:p>
        </w:tc>
      </w:tr>
    </w:tbl>
    <w:p w14:paraId="24200DF0" w14:textId="77777777" w:rsidR="00115B8A" w:rsidRDefault="00115B8A">
      <w:pPr>
        <w:rPr>
          <w:lang w:val="cs-CZ"/>
        </w:rPr>
      </w:pPr>
    </w:p>
    <w:p w14:paraId="6EF8A0BF" w14:textId="399E8B39" w:rsidR="00115B8A" w:rsidRPr="00115B8A" w:rsidRDefault="00EC7C11">
      <w:pPr>
        <w:rPr>
          <w:lang w:val="cs-CZ"/>
        </w:rPr>
      </w:pPr>
      <w:r>
        <w:rPr>
          <w:lang w:val="cs-CZ"/>
        </w:rPr>
        <w:t>Vyplněný formulář</w:t>
      </w:r>
      <w:r w:rsidR="00115B8A">
        <w:rPr>
          <w:lang w:val="cs-CZ"/>
        </w:rPr>
        <w:t xml:space="preserve"> </w:t>
      </w:r>
      <w:r w:rsidR="00C4152E">
        <w:rPr>
          <w:lang w:val="cs-CZ"/>
        </w:rPr>
        <w:t xml:space="preserve">společně s logem </w:t>
      </w:r>
      <w:r>
        <w:rPr>
          <w:lang w:val="cs-CZ"/>
        </w:rPr>
        <w:t xml:space="preserve">Vaší společnosti / firmy </w:t>
      </w:r>
      <w:r w:rsidR="00115B8A">
        <w:rPr>
          <w:lang w:val="cs-CZ"/>
        </w:rPr>
        <w:t xml:space="preserve">zašlete na e-mail </w:t>
      </w:r>
      <w:hyperlink r:id="rId9" w:history="1">
        <w:r w:rsidR="006A0F99" w:rsidRPr="0068594F">
          <w:rPr>
            <w:rStyle w:val="Hypertextovodkaz"/>
            <w:lang w:val="cs-CZ"/>
          </w:rPr>
          <w:t>Copenhagen.commerce@mzv.gov.cz</w:t>
        </w:r>
      </w:hyperlink>
      <w:r w:rsidR="00115B8A">
        <w:rPr>
          <w:lang w:val="cs-CZ"/>
        </w:rPr>
        <w:t xml:space="preserve"> </w:t>
      </w:r>
      <w:r w:rsidR="00891908">
        <w:rPr>
          <w:lang w:val="cs-CZ"/>
        </w:rPr>
        <w:t>do</w:t>
      </w:r>
      <w:r w:rsidR="000F1EFF">
        <w:rPr>
          <w:lang w:val="cs-CZ"/>
        </w:rPr>
        <w:t> </w:t>
      </w:r>
      <w:r w:rsidR="00B30B24">
        <w:rPr>
          <w:lang w:val="cs-CZ"/>
        </w:rPr>
        <w:t>25/4</w:t>
      </w:r>
      <w:r w:rsidR="000F1EFF">
        <w:rPr>
          <w:lang w:val="cs-CZ"/>
        </w:rPr>
        <w:t>/2025</w:t>
      </w:r>
      <w:r w:rsidR="00AD6E6E">
        <w:rPr>
          <w:lang w:val="cs-CZ"/>
        </w:rPr>
        <w:t xml:space="preserve">. </w:t>
      </w:r>
    </w:p>
    <w:sectPr w:rsidR="00115B8A" w:rsidRPr="00115B8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67E8" w14:textId="77777777" w:rsidR="0073386F" w:rsidRDefault="0073386F" w:rsidP="00524135">
      <w:pPr>
        <w:spacing w:after="0" w:line="240" w:lineRule="auto"/>
      </w:pPr>
      <w:r>
        <w:separator/>
      </w:r>
    </w:p>
  </w:endnote>
  <w:endnote w:type="continuationSeparator" w:id="0">
    <w:p w14:paraId="791E9158" w14:textId="77777777" w:rsidR="0073386F" w:rsidRDefault="0073386F" w:rsidP="0052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1DFD" w14:textId="77777777" w:rsidR="0073386F" w:rsidRDefault="0073386F" w:rsidP="00524135">
      <w:pPr>
        <w:spacing w:after="0" w:line="240" w:lineRule="auto"/>
      </w:pPr>
      <w:r>
        <w:separator/>
      </w:r>
    </w:p>
  </w:footnote>
  <w:footnote w:type="continuationSeparator" w:id="0">
    <w:p w14:paraId="0A7555A0" w14:textId="77777777" w:rsidR="0073386F" w:rsidRDefault="0073386F" w:rsidP="0052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247D" w14:textId="43BF7895" w:rsidR="00524135" w:rsidRDefault="00957B33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FCC533" wp14:editId="1DBE6830">
          <wp:simplePos x="0" y="0"/>
          <wp:positionH relativeFrom="column">
            <wp:posOffset>4086225</wp:posOffset>
          </wp:positionH>
          <wp:positionV relativeFrom="paragraph">
            <wp:posOffset>-314325</wp:posOffset>
          </wp:positionV>
          <wp:extent cx="1800225" cy="562505"/>
          <wp:effectExtent l="0" t="0" r="0" b="9525"/>
          <wp:wrapNone/>
          <wp:docPr id="10414758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47582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6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AC1">
      <w:rPr>
        <w:noProof/>
      </w:rPr>
      <w:drawing>
        <wp:anchor distT="0" distB="0" distL="114300" distR="114300" simplePos="0" relativeHeight="251659264" behindDoc="0" locked="0" layoutInCell="1" allowOverlap="1" wp14:anchorId="15A59CF4" wp14:editId="11859B70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2029460" cy="457835"/>
          <wp:effectExtent l="0" t="0" r="8890" b="0"/>
          <wp:wrapSquare wrapText="bothSides"/>
          <wp:docPr id="223003068" name="Obrázek 223003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AC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8A"/>
    <w:rsid w:val="00005FF4"/>
    <w:rsid w:val="00044388"/>
    <w:rsid w:val="000554DE"/>
    <w:rsid w:val="000F1EFF"/>
    <w:rsid w:val="00105954"/>
    <w:rsid w:val="00115B8A"/>
    <w:rsid w:val="001452B9"/>
    <w:rsid w:val="0019733F"/>
    <w:rsid w:val="002908D3"/>
    <w:rsid w:val="003067AF"/>
    <w:rsid w:val="00306AC1"/>
    <w:rsid w:val="00336FE6"/>
    <w:rsid w:val="00344E80"/>
    <w:rsid w:val="004413E8"/>
    <w:rsid w:val="004455CB"/>
    <w:rsid w:val="0045199D"/>
    <w:rsid w:val="004876CF"/>
    <w:rsid w:val="004A2D0E"/>
    <w:rsid w:val="004C163E"/>
    <w:rsid w:val="004C55E4"/>
    <w:rsid w:val="004E2C24"/>
    <w:rsid w:val="004F0DF1"/>
    <w:rsid w:val="00524135"/>
    <w:rsid w:val="00543431"/>
    <w:rsid w:val="00543C8C"/>
    <w:rsid w:val="005956A7"/>
    <w:rsid w:val="006A0F99"/>
    <w:rsid w:val="0073386F"/>
    <w:rsid w:val="007729A0"/>
    <w:rsid w:val="007A1EAE"/>
    <w:rsid w:val="00891908"/>
    <w:rsid w:val="00922240"/>
    <w:rsid w:val="009505D8"/>
    <w:rsid w:val="00957B33"/>
    <w:rsid w:val="009B41FD"/>
    <w:rsid w:val="00AD6E6E"/>
    <w:rsid w:val="00AF4CEB"/>
    <w:rsid w:val="00B30B24"/>
    <w:rsid w:val="00BE2A31"/>
    <w:rsid w:val="00C04278"/>
    <w:rsid w:val="00C17B4B"/>
    <w:rsid w:val="00C4152E"/>
    <w:rsid w:val="00C743F4"/>
    <w:rsid w:val="00C9377B"/>
    <w:rsid w:val="00CB299F"/>
    <w:rsid w:val="00CE487F"/>
    <w:rsid w:val="00CF4AF7"/>
    <w:rsid w:val="00D71A8F"/>
    <w:rsid w:val="00DD388B"/>
    <w:rsid w:val="00DE3D12"/>
    <w:rsid w:val="00DE7F06"/>
    <w:rsid w:val="00E82A06"/>
    <w:rsid w:val="00EC7C11"/>
    <w:rsid w:val="00F26C48"/>
    <w:rsid w:val="00F715CE"/>
    <w:rsid w:val="00F843DF"/>
    <w:rsid w:val="00F95885"/>
    <w:rsid w:val="00FA6F7E"/>
    <w:rsid w:val="00FC2BB7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7D1AE"/>
  <w15:chartTrackingRefBased/>
  <w15:docId w15:val="{6166B20C-E116-4A26-96CC-2B9BB8DB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5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5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5B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5B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5B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B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B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B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5B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5B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5B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5B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5B8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15B8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B8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7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2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135"/>
  </w:style>
  <w:style w:type="paragraph" w:styleId="Zpat">
    <w:name w:val="footer"/>
    <w:basedOn w:val="Normln"/>
    <w:link w:val="ZpatChar"/>
    <w:uiPriority w:val="99"/>
    <w:unhideWhenUsed/>
    <w:rsid w:val="0052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penhagen.commerce@mzv.g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43ac0-e899-4fe6-98a6-318c8eace401">
      <Terms xmlns="http://schemas.microsoft.com/office/infopath/2007/PartnerControls"/>
    </lcf76f155ced4ddcb4097134ff3c332f>
    <TaxCatchAll xmlns="0082b472-5a5a-4e46-8dbf-6590cf29a6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C4343AA9C4648AF54D312DEEAFFC0" ma:contentTypeVersion="19" ma:contentTypeDescription="Create a new document." ma:contentTypeScope="" ma:versionID="efa04148c9dc4b94eabf63201283fd10">
  <xsd:schema xmlns:xsd="http://www.w3.org/2001/XMLSchema" xmlns:xs="http://www.w3.org/2001/XMLSchema" xmlns:p="http://schemas.microsoft.com/office/2006/metadata/properties" xmlns:ns2="ba043ac0-e899-4fe6-98a6-318c8eace401" xmlns:ns3="0082b472-5a5a-4e46-8dbf-6590cf29a6d6" targetNamespace="http://schemas.microsoft.com/office/2006/metadata/properties" ma:root="true" ma:fieldsID="abec374cf3e48966dcec1cf7a340cbf3" ns2:_="" ns3:_="">
    <xsd:import namespace="ba043ac0-e899-4fe6-98a6-318c8eace401"/>
    <xsd:import namespace="0082b472-5a5a-4e46-8dbf-6590cf29a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3ac0-e899-4fe6-98a6-318c8eace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b472-5a5a-4e46-8dbf-6590cf29a6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4f901e-1ce3-4620-9d5d-571b3592af48}" ma:internalName="TaxCatchAll" ma:showField="CatchAllData" ma:web="0082b472-5a5a-4e46-8dbf-6590cf29a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EF11C-B873-4183-A39D-2F4E84ACC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D1CFF-2C44-4A4B-ABAE-06A38B94227D}">
  <ds:schemaRefs>
    <ds:schemaRef ds:uri="http://schemas.microsoft.com/office/2006/metadata/properties"/>
    <ds:schemaRef ds:uri="http://schemas.microsoft.com/office/infopath/2007/PartnerControls"/>
    <ds:schemaRef ds:uri="ba043ac0-e899-4fe6-98a6-318c8eace401"/>
    <ds:schemaRef ds:uri="0082b472-5a5a-4e46-8dbf-6590cf29a6d6"/>
  </ds:schemaRefs>
</ds:datastoreItem>
</file>

<file path=customXml/itemProps3.xml><?xml version="1.0" encoding="utf-8"?>
<ds:datastoreItem xmlns:ds="http://schemas.openxmlformats.org/officeDocument/2006/customXml" ds:itemID="{CF534F0A-8481-4007-8607-03CB6B7B5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43ac0-e899-4fe6-98a6-318c8eace401"/>
    <ds:schemaRef ds:uri="0082b472-5a5a-4e46-8dbf-6590cf29a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ANÝŽOVÁ</dc:creator>
  <cp:keywords/>
  <dc:description/>
  <cp:lastModifiedBy>Vilma ANÝŽOVÁ</cp:lastModifiedBy>
  <cp:revision>51</cp:revision>
  <cp:lastPrinted>2025-04-10T09:24:00Z</cp:lastPrinted>
  <dcterms:created xsi:type="dcterms:W3CDTF">2025-04-08T08:59:00Z</dcterms:created>
  <dcterms:modified xsi:type="dcterms:W3CDTF">2025-04-14T12:09:00Z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2025-04-08T09:10:12Z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7a524b9d-c204-4ca7-8f04-c7e5debe5e9e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0x010100F30C4343AA9C4648AF54D312DEEAFFC0</vt:lpwstr>
  </property>
  <property fmtid="{D5CDD505-2E9C-101B-9397-08002B2CF9AE}" pid="10" name="MediaServiceImageTags">
    <vt:lpwstr/>
  </property>
</Properties>
</file>